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557F042A" w:rsidR="00860DD4" w:rsidRDefault="00EC64DF" w:rsidP="00153AC2">
      <w:pPr>
        <w:pStyle w:val="Title"/>
      </w:pPr>
      <w:r>
        <w:t xml:space="preserve">Sample </w:t>
      </w:r>
      <w:r w:rsidR="00B13763">
        <w:t xml:space="preserve">Articles </w:t>
      </w:r>
    </w:p>
    <w:p w14:paraId="68348AE2" w14:textId="4541F709" w:rsidR="00907C25" w:rsidRPr="00907C25" w:rsidRDefault="00907C25" w:rsidP="00964393">
      <w:pPr>
        <w:pStyle w:val="Heading3"/>
      </w:pPr>
      <w:r>
        <w:t xml:space="preserve">CalOptima Health encourages our community partners </w:t>
      </w:r>
      <w:r w:rsidR="00EC64DF">
        <w:t xml:space="preserve">and providers </w:t>
      </w:r>
      <w:r>
        <w:t xml:space="preserve">to </w:t>
      </w:r>
      <w:r w:rsidR="00964393">
        <w:t xml:space="preserve">communicate with </w:t>
      </w:r>
      <w:r w:rsidR="00E00915">
        <w:t>your</w:t>
      </w:r>
      <w:r w:rsidR="00964393">
        <w:t xml:space="preserve"> clients </w:t>
      </w:r>
      <w:r w:rsidR="00EC64DF">
        <w:t xml:space="preserve">and patients </w:t>
      </w:r>
      <w:r w:rsidR="00964393">
        <w:t xml:space="preserve">who have Medi-Cal. </w:t>
      </w:r>
      <w:r w:rsidR="00B13763">
        <w:t>The sample article</w:t>
      </w:r>
      <w:r w:rsidR="00EC64DF">
        <w:t>s</w:t>
      </w:r>
      <w:r w:rsidR="00B13763">
        <w:t xml:space="preserve"> below may be customized </w:t>
      </w:r>
      <w:r w:rsidR="00EC64DF">
        <w:t>to</w:t>
      </w:r>
      <w:r w:rsidR="00B13763">
        <w:t xml:space="preserve"> your</w:t>
      </w:r>
      <w:r w:rsidR="00964393">
        <w:t xml:space="preserve"> organization </w:t>
      </w:r>
      <w:r w:rsidR="00EC64DF">
        <w:t>for including in newsletters</w:t>
      </w:r>
      <w:r w:rsidR="003F4725">
        <w:t xml:space="preserve">, emails </w:t>
      </w:r>
      <w:r w:rsidR="00EC64DF">
        <w:t xml:space="preserve">or other </w:t>
      </w:r>
      <w:r w:rsidR="003F4725">
        <w:t xml:space="preserve">written </w:t>
      </w:r>
      <w:r w:rsidR="00EC64DF">
        <w:t xml:space="preserve">communications. </w:t>
      </w:r>
    </w:p>
    <w:p w14:paraId="268A7DAB" w14:textId="77777777" w:rsidR="00964393" w:rsidRDefault="00964393" w:rsidP="00907C25">
      <w:pPr>
        <w:pStyle w:val="Heading1"/>
      </w:pPr>
    </w:p>
    <w:p w14:paraId="46C5B751" w14:textId="536AB505" w:rsidR="00B13763" w:rsidRDefault="00B13763" w:rsidP="009A6B93">
      <w:pPr>
        <w:pStyle w:val="Heading1"/>
      </w:pPr>
      <w:r>
        <w:t xml:space="preserve">Sample Article 1 — </w:t>
      </w:r>
      <w:r w:rsidR="00EC64DF">
        <w:t>9</w:t>
      </w:r>
      <w:r w:rsidR="00F61B30">
        <w:t>2</w:t>
      </w:r>
      <w:r>
        <w:t xml:space="preserve"> Words</w:t>
      </w:r>
    </w:p>
    <w:p w14:paraId="67B76BC9" w14:textId="57C8A097" w:rsidR="00B13763" w:rsidRPr="00B13763" w:rsidRDefault="00B13763" w:rsidP="00B13763">
      <w:pPr>
        <w:pStyle w:val="Heading2"/>
        <w:numPr>
          <w:ilvl w:val="0"/>
          <w:numId w:val="0"/>
        </w:numPr>
        <w:ind w:left="270" w:hanging="270"/>
      </w:pPr>
      <w:r w:rsidRPr="00B13763">
        <w:t xml:space="preserve">Keep Your Medi-Cal </w:t>
      </w:r>
    </w:p>
    <w:p w14:paraId="545A4C5F" w14:textId="4EA29EA5" w:rsidR="00EC64DF" w:rsidRPr="00EC64DF" w:rsidRDefault="00B13763" w:rsidP="00EC64DF">
      <w:pPr>
        <w:pStyle w:val="NoSpacing"/>
        <w:rPr>
          <w:iCs/>
        </w:rPr>
      </w:pPr>
      <w:r w:rsidRPr="00B13763">
        <w:rPr>
          <w:iCs/>
        </w:rPr>
        <w:t xml:space="preserve">Starting April 1, </w:t>
      </w:r>
      <w:r w:rsidR="00EC64DF">
        <w:rPr>
          <w:iCs/>
        </w:rPr>
        <w:t xml:space="preserve">2023, </w:t>
      </w:r>
      <w:r w:rsidR="00E00915">
        <w:rPr>
          <w:iCs/>
        </w:rPr>
        <w:t xml:space="preserve">the County of Orange Social Services Agency (SSA) will return to renewing members’ Medi-Cal. </w:t>
      </w:r>
      <w:r w:rsidR="00EC64DF">
        <w:rPr>
          <w:iCs/>
        </w:rPr>
        <w:t>Don’t have a gap in coverage. Make sure you have reported</w:t>
      </w:r>
      <w:r w:rsidR="00EC64DF" w:rsidRPr="00EC64DF">
        <w:rPr>
          <w:iCs/>
        </w:rPr>
        <w:t xml:space="preserve"> any changes to your</w:t>
      </w:r>
    </w:p>
    <w:p w14:paraId="68DF6873" w14:textId="31297ACA" w:rsidR="00DE696C" w:rsidRDefault="00EC64DF" w:rsidP="00EC64DF">
      <w:pPr>
        <w:pStyle w:val="NoSpacing"/>
        <w:rPr>
          <w:iCs/>
        </w:rPr>
      </w:pPr>
      <w:r w:rsidRPr="00EC64DF">
        <w:rPr>
          <w:iCs/>
        </w:rPr>
        <w:t>name, mailing address, email address</w:t>
      </w:r>
      <w:r>
        <w:rPr>
          <w:iCs/>
        </w:rPr>
        <w:t xml:space="preserve"> </w:t>
      </w:r>
      <w:r w:rsidRPr="00EC64DF">
        <w:rPr>
          <w:iCs/>
        </w:rPr>
        <w:t>and phone number, so SSA</w:t>
      </w:r>
      <w:r>
        <w:rPr>
          <w:iCs/>
        </w:rPr>
        <w:t xml:space="preserve"> </w:t>
      </w:r>
      <w:r w:rsidRPr="00EC64DF">
        <w:rPr>
          <w:iCs/>
        </w:rPr>
        <w:t xml:space="preserve">can contact you. </w:t>
      </w:r>
      <w:r>
        <w:rPr>
          <w:iCs/>
        </w:rPr>
        <w:t xml:space="preserve">Then, look out for your renewal </w:t>
      </w:r>
      <w:r w:rsidR="009A6B93">
        <w:rPr>
          <w:iCs/>
        </w:rPr>
        <w:t>form</w:t>
      </w:r>
      <w:r>
        <w:rPr>
          <w:iCs/>
        </w:rPr>
        <w:t xml:space="preserve"> in a yellow envelope. </w:t>
      </w:r>
      <w:r w:rsidRPr="00EC64DF">
        <w:rPr>
          <w:iCs/>
        </w:rPr>
        <w:t xml:space="preserve">If you receive a </w:t>
      </w:r>
      <w:r w:rsidR="009A6B93">
        <w:rPr>
          <w:iCs/>
        </w:rPr>
        <w:t>form</w:t>
      </w:r>
      <w:r w:rsidRPr="00EC64DF">
        <w:rPr>
          <w:iCs/>
        </w:rPr>
        <w:t>, submit</w:t>
      </w:r>
      <w:r>
        <w:rPr>
          <w:iCs/>
        </w:rPr>
        <w:t xml:space="preserve"> </w:t>
      </w:r>
      <w:r w:rsidRPr="00EC64DF">
        <w:rPr>
          <w:iCs/>
        </w:rPr>
        <w:t xml:space="preserve">your information within 60 days </w:t>
      </w:r>
      <w:r w:rsidR="00F61B30" w:rsidRPr="00F61B30">
        <w:rPr>
          <w:iCs/>
        </w:rPr>
        <w:t xml:space="preserve">online, by phone, in person or by mail </w:t>
      </w:r>
      <w:r w:rsidRPr="00EC64DF">
        <w:rPr>
          <w:iCs/>
        </w:rPr>
        <w:t>to</w:t>
      </w:r>
      <w:r>
        <w:rPr>
          <w:iCs/>
        </w:rPr>
        <w:t xml:space="preserve"> keep your Medi-Cal.</w:t>
      </w:r>
      <w:r w:rsidR="00F61B30">
        <w:rPr>
          <w:iCs/>
        </w:rPr>
        <w:t xml:space="preserve"> Go</w:t>
      </w:r>
      <w:r>
        <w:rPr>
          <w:iCs/>
        </w:rPr>
        <w:t xml:space="preserve"> to your Medi-Cal account at</w:t>
      </w:r>
      <w:r w:rsidR="00B13763">
        <w:rPr>
          <w:iCs/>
        </w:rPr>
        <w:t xml:space="preserve"> </w:t>
      </w:r>
      <w:hyperlink r:id="rId7" w:history="1">
        <w:r w:rsidR="00E36D5C">
          <w:rPr>
            <w:rStyle w:val="Hyperlink"/>
            <w:iCs/>
          </w:rPr>
          <w:t>BenefitsCal.com</w:t>
        </w:r>
      </w:hyperlink>
      <w:r w:rsidR="00F61B30" w:rsidRPr="00F61B30">
        <w:rPr>
          <w:iCs/>
        </w:rPr>
        <w:t xml:space="preserve"> </w:t>
      </w:r>
      <w:r w:rsidR="00F61B30">
        <w:rPr>
          <w:iCs/>
        </w:rPr>
        <w:t>or c</w:t>
      </w:r>
      <w:r w:rsidR="00F61B30" w:rsidRPr="00EC64DF">
        <w:rPr>
          <w:iCs/>
        </w:rPr>
        <w:t xml:space="preserve">all </w:t>
      </w:r>
      <w:r w:rsidR="00F61B30">
        <w:rPr>
          <w:iCs/>
        </w:rPr>
        <w:t xml:space="preserve">SSA at </w:t>
      </w:r>
      <w:r w:rsidR="00F61B30" w:rsidRPr="00EC64DF">
        <w:rPr>
          <w:iCs/>
        </w:rPr>
        <w:t>1-800-281-9799</w:t>
      </w:r>
      <w:r w:rsidR="009A6B93">
        <w:rPr>
          <w:iCs/>
        </w:rPr>
        <w:t xml:space="preserve">. </w:t>
      </w:r>
    </w:p>
    <w:p w14:paraId="02407EA3" w14:textId="7F46D4A1" w:rsidR="00B13763" w:rsidRDefault="00B13763" w:rsidP="00B13763">
      <w:pPr>
        <w:pStyle w:val="NoSpacing"/>
        <w:rPr>
          <w:iCs/>
        </w:rPr>
      </w:pPr>
    </w:p>
    <w:p w14:paraId="5F95C233" w14:textId="4691921E" w:rsidR="00B13763" w:rsidRDefault="00B13763" w:rsidP="009A6B93">
      <w:pPr>
        <w:pStyle w:val="Heading1"/>
      </w:pPr>
      <w:r>
        <w:t>Sample Article 2 — 1</w:t>
      </w:r>
      <w:r w:rsidR="003F4725">
        <w:t>6</w:t>
      </w:r>
      <w:r w:rsidR="00F61B30">
        <w:t>1</w:t>
      </w:r>
      <w:r>
        <w:t xml:space="preserve"> Words</w:t>
      </w:r>
    </w:p>
    <w:p w14:paraId="06522ABD" w14:textId="0E69464D" w:rsidR="00B13763" w:rsidRPr="00B13763" w:rsidRDefault="00B13763" w:rsidP="00B13763">
      <w:pPr>
        <w:pStyle w:val="Heading2"/>
        <w:numPr>
          <w:ilvl w:val="0"/>
          <w:numId w:val="0"/>
        </w:numPr>
        <w:ind w:left="270" w:hanging="270"/>
      </w:pPr>
      <w:r w:rsidRPr="00B13763">
        <w:t xml:space="preserve">Medi-Cal </w:t>
      </w:r>
      <w:r w:rsidR="003F4725">
        <w:t>Renewal Happening Now, Take Action to Keep Your Medi-Cal</w:t>
      </w:r>
    </w:p>
    <w:p w14:paraId="7CC5F2FE" w14:textId="77777777" w:rsidR="00EC64DF" w:rsidRPr="00EC64DF" w:rsidRDefault="00EC64DF" w:rsidP="00EC64DF">
      <w:pPr>
        <w:pStyle w:val="NoSpacing"/>
        <w:rPr>
          <w:iCs/>
        </w:rPr>
      </w:pPr>
      <w:r w:rsidRPr="00B13763">
        <w:rPr>
          <w:iCs/>
        </w:rPr>
        <w:t xml:space="preserve">Starting April 1, </w:t>
      </w:r>
      <w:r>
        <w:rPr>
          <w:iCs/>
        </w:rPr>
        <w:t>2023, the County of Orange Social Services Agency (SSA) will return to renewing members’ Medi-Cal. Don’t have a gap in coverage. Make sure you have reported</w:t>
      </w:r>
      <w:r w:rsidRPr="00EC64DF">
        <w:rPr>
          <w:iCs/>
        </w:rPr>
        <w:t xml:space="preserve"> any changes to your</w:t>
      </w:r>
    </w:p>
    <w:p w14:paraId="2D132064" w14:textId="77777777" w:rsidR="003F4725" w:rsidRDefault="00EC64DF" w:rsidP="00EC64DF">
      <w:pPr>
        <w:pStyle w:val="NoSpacing"/>
        <w:rPr>
          <w:iCs/>
        </w:rPr>
      </w:pPr>
      <w:r w:rsidRPr="00EC64DF">
        <w:rPr>
          <w:iCs/>
        </w:rPr>
        <w:t>name, mailing address, email address</w:t>
      </w:r>
      <w:r>
        <w:rPr>
          <w:iCs/>
        </w:rPr>
        <w:t xml:space="preserve"> </w:t>
      </w:r>
      <w:r w:rsidRPr="00EC64DF">
        <w:rPr>
          <w:iCs/>
        </w:rPr>
        <w:t>and phone number, so SSA</w:t>
      </w:r>
      <w:r>
        <w:rPr>
          <w:iCs/>
        </w:rPr>
        <w:t xml:space="preserve"> </w:t>
      </w:r>
      <w:r w:rsidRPr="00EC64DF">
        <w:rPr>
          <w:iCs/>
        </w:rPr>
        <w:t xml:space="preserve">can contact you. </w:t>
      </w:r>
    </w:p>
    <w:p w14:paraId="7553A6ED" w14:textId="77777777" w:rsidR="003F4725" w:rsidRDefault="003F4725" w:rsidP="00EC64DF">
      <w:pPr>
        <w:pStyle w:val="NoSpacing"/>
        <w:rPr>
          <w:iCs/>
        </w:rPr>
      </w:pPr>
    </w:p>
    <w:p w14:paraId="5107E93E" w14:textId="1B7B3192" w:rsidR="00EC64DF" w:rsidRDefault="00EC64DF" w:rsidP="00EC64DF">
      <w:pPr>
        <w:pStyle w:val="NoSpacing"/>
        <w:rPr>
          <w:iCs/>
        </w:rPr>
      </w:pPr>
      <w:r>
        <w:rPr>
          <w:iCs/>
        </w:rPr>
        <w:t xml:space="preserve">You will either get a letter saying you were renewed automatically or a renewal </w:t>
      </w:r>
      <w:r w:rsidR="009A6B93">
        <w:rPr>
          <w:iCs/>
        </w:rPr>
        <w:t>form</w:t>
      </w:r>
      <w:r>
        <w:rPr>
          <w:iCs/>
        </w:rPr>
        <w:t xml:space="preserve"> in a yellow envelope. </w:t>
      </w:r>
      <w:r w:rsidRPr="00EC64DF">
        <w:rPr>
          <w:iCs/>
        </w:rPr>
        <w:t xml:space="preserve">If you receive a </w:t>
      </w:r>
      <w:r w:rsidR="009A6B93">
        <w:rPr>
          <w:iCs/>
        </w:rPr>
        <w:t>renewal form</w:t>
      </w:r>
      <w:r w:rsidRPr="00EC64DF">
        <w:rPr>
          <w:iCs/>
        </w:rPr>
        <w:t>, submit</w:t>
      </w:r>
      <w:r>
        <w:rPr>
          <w:iCs/>
        </w:rPr>
        <w:t xml:space="preserve"> </w:t>
      </w:r>
      <w:r w:rsidRPr="00EC64DF">
        <w:rPr>
          <w:iCs/>
        </w:rPr>
        <w:t xml:space="preserve">your information within 60 days </w:t>
      </w:r>
      <w:r w:rsidR="00F61B30" w:rsidRPr="00F61B30">
        <w:rPr>
          <w:iCs/>
        </w:rPr>
        <w:t>online, by phone, in person or by mail</w:t>
      </w:r>
      <w:r>
        <w:rPr>
          <w:iCs/>
        </w:rPr>
        <w:t xml:space="preserve">. </w:t>
      </w:r>
      <w:r w:rsidR="009A6B93">
        <w:rPr>
          <w:iCs/>
        </w:rPr>
        <w:t>Your renewal will be sent based on the month you first enrolled in Medi-Cal.</w:t>
      </w:r>
    </w:p>
    <w:p w14:paraId="30AF9A9A" w14:textId="5BCAE494" w:rsidR="009A6B93" w:rsidRDefault="009A6B93" w:rsidP="00EC64DF">
      <w:pPr>
        <w:pStyle w:val="NoSpacing"/>
        <w:rPr>
          <w:iCs/>
        </w:rPr>
      </w:pPr>
    </w:p>
    <w:p w14:paraId="11AFEB6B" w14:textId="74DE7A46" w:rsidR="009A6B93" w:rsidRDefault="009A6B93" w:rsidP="00EC64DF">
      <w:pPr>
        <w:pStyle w:val="NoSpacing"/>
        <w:rPr>
          <w:iCs/>
        </w:rPr>
      </w:pPr>
      <w:r>
        <w:rPr>
          <w:iCs/>
        </w:rPr>
        <w:t>Follow these steps to keep your Medi-Cal:</w:t>
      </w:r>
    </w:p>
    <w:p w14:paraId="045386B2" w14:textId="226722FB" w:rsidR="00E00915" w:rsidRDefault="009A6B93" w:rsidP="009A6B93">
      <w:pPr>
        <w:pStyle w:val="ListParagraph"/>
        <w:numPr>
          <w:ilvl w:val="0"/>
          <w:numId w:val="19"/>
        </w:numPr>
        <w:rPr>
          <w:iCs/>
        </w:rPr>
      </w:pPr>
      <w:r>
        <w:rPr>
          <w:iCs/>
        </w:rPr>
        <w:t>Update your contact information with SSA.</w:t>
      </w:r>
    </w:p>
    <w:p w14:paraId="6AABF3FE" w14:textId="4E46C7BB" w:rsidR="009A6B93" w:rsidRDefault="009A6B93" w:rsidP="009A6B93">
      <w:pPr>
        <w:pStyle w:val="ListParagraph"/>
        <w:numPr>
          <w:ilvl w:val="0"/>
          <w:numId w:val="19"/>
        </w:numPr>
        <w:rPr>
          <w:iCs/>
        </w:rPr>
      </w:pPr>
      <w:r>
        <w:rPr>
          <w:iCs/>
        </w:rPr>
        <w:t xml:space="preserve">Create or check your online account at </w:t>
      </w:r>
      <w:hyperlink r:id="rId8" w:history="1">
        <w:r w:rsidR="00E36D5C">
          <w:rPr>
            <w:rStyle w:val="Hyperlink"/>
            <w:iCs/>
          </w:rPr>
          <w:t>BenefitsCal.com</w:t>
        </w:r>
      </w:hyperlink>
      <w:r w:rsidR="00192DF0">
        <w:rPr>
          <w:iCs/>
        </w:rPr>
        <w:t>.</w:t>
      </w:r>
    </w:p>
    <w:p w14:paraId="69146EC5" w14:textId="0CB7163D" w:rsidR="009A6B93" w:rsidRDefault="009A6B93" w:rsidP="009A6B93">
      <w:pPr>
        <w:pStyle w:val="ListParagraph"/>
        <w:numPr>
          <w:ilvl w:val="0"/>
          <w:numId w:val="19"/>
        </w:numPr>
        <w:rPr>
          <w:iCs/>
        </w:rPr>
      </w:pPr>
      <w:r>
        <w:rPr>
          <w:iCs/>
        </w:rPr>
        <w:t>Check your mail for a renewal form in a yellow envelope.</w:t>
      </w:r>
    </w:p>
    <w:p w14:paraId="69B5B43F" w14:textId="4F1ED6C1" w:rsidR="009A6B93" w:rsidRDefault="009A6B93" w:rsidP="009A6B93">
      <w:pPr>
        <w:pStyle w:val="ListParagraph"/>
        <w:numPr>
          <w:ilvl w:val="0"/>
          <w:numId w:val="19"/>
        </w:numPr>
        <w:rPr>
          <w:iCs/>
        </w:rPr>
      </w:pPr>
      <w:r>
        <w:rPr>
          <w:iCs/>
        </w:rPr>
        <w:t xml:space="preserve">Complete your renewal form if you get one. </w:t>
      </w:r>
    </w:p>
    <w:p w14:paraId="1F55CCBE" w14:textId="7DFF7072" w:rsidR="00E00915" w:rsidRPr="00E00915" w:rsidRDefault="00F61B30" w:rsidP="003F4725">
      <w:pPr>
        <w:rPr>
          <w:iCs/>
        </w:rPr>
      </w:pPr>
      <w:r>
        <w:rPr>
          <w:iCs/>
        </w:rPr>
        <w:t>G</w:t>
      </w:r>
      <w:r w:rsidR="009A6B93">
        <w:rPr>
          <w:iCs/>
        </w:rPr>
        <w:t xml:space="preserve">o to your Medi-Cal account at </w:t>
      </w:r>
      <w:hyperlink r:id="rId9" w:history="1">
        <w:r w:rsidR="00E36D5C">
          <w:rPr>
            <w:rStyle w:val="Hyperlink"/>
            <w:iCs/>
          </w:rPr>
          <w:t>BenefitsCal.com</w:t>
        </w:r>
      </w:hyperlink>
      <w:r w:rsidRPr="00F61B30">
        <w:rPr>
          <w:iCs/>
        </w:rPr>
        <w:t xml:space="preserve"> </w:t>
      </w:r>
      <w:r>
        <w:rPr>
          <w:iCs/>
        </w:rPr>
        <w:t>or c</w:t>
      </w:r>
      <w:r w:rsidRPr="00EC64DF">
        <w:rPr>
          <w:iCs/>
        </w:rPr>
        <w:t xml:space="preserve">all </w:t>
      </w:r>
      <w:r>
        <w:rPr>
          <w:iCs/>
        </w:rPr>
        <w:t xml:space="preserve">SSA at </w:t>
      </w:r>
      <w:r w:rsidRPr="00EC64DF">
        <w:rPr>
          <w:iCs/>
        </w:rPr>
        <w:t>1-800-281-9799</w:t>
      </w:r>
      <w:r w:rsidR="00192DF0">
        <w:rPr>
          <w:iCs/>
        </w:rPr>
        <w:t>.</w:t>
      </w:r>
      <w:r w:rsidR="00E00915" w:rsidRPr="00E00915">
        <w:rPr>
          <w:iCs/>
        </w:rPr>
        <w:t xml:space="preserve"> </w:t>
      </w:r>
      <w:r w:rsidR="009A6B93">
        <w:rPr>
          <w:iCs/>
        </w:rPr>
        <w:t>Take action to keep your Medi-Cal</w:t>
      </w:r>
      <w:r w:rsidR="003F4725">
        <w:rPr>
          <w:iCs/>
        </w:rPr>
        <w:t>!</w:t>
      </w:r>
      <w:r w:rsidR="009A6B93">
        <w:rPr>
          <w:iCs/>
        </w:rPr>
        <w:t xml:space="preserve"> </w:t>
      </w:r>
    </w:p>
    <w:p w14:paraId="399C59E2" w14:textId="77777777" w:rsidR="00E00915" w:rsidRPr="00E00915" w:rsidRDefault="00E00915" w:rsidP="00E00915">
      <w:pPr>
        <w:rPr>
          <w:iCs/>
        </w:rPr>
      </w:pPr>
    </w:p>
    <w:sectPr w:rsidR="00E00915" w:rsidRPr="00E00915" w:rsidSect="00860DD4"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BE566" w14:textId="77777777" w:rsidR="002D42A1" w:rsidRDefault="002D42A1" w:rsidP="00E26678">
      <w:pPr>
        <w:spacing w:after="0"/>
      </w:pPr>
      <w:r>
        <w:separator/>
      </w:r>
    </w:p>
  </w:endnote>
  <w:endnote w:type="continuationSeparator" w:id="0">
    <w:p w14:paraId="0937CE69" w14:textId="77777777" w:rsidR="002D42A1" w:rsidRDefault="002D42A1" w:rsidP="00E26678">
      <w:pPr>
        <w:spacing w:after="0"/>
      </w:pPr>
      <w:r>
        <w:continuationSeparator/>
      </w:r>
    </w:p>
  </w:endnote>
  <w:endnote w:type="continuationNotice" w:id="1">
    <w:p w14:paraId="4E66BB9B" w14:textId="77777777" w:rsidR="002D42A1" w:rsidRDefault="002D42A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EFFC2CA-30B6-475A-8785-AE84660F89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6714DA-82AD-4C16-A863-8E9CD3D3BFC9}"/>
    <w:embedBold r:id="rId3" w:fontKey="{D980FB68-9D78-4A14-81F0-13CDC009C451}"/>
    <w:embedItalic r:id="rId4" w:fontKey="{FB21DD42-DFC0-4E2C-B012-6D5872DF57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611ECFF-6A7B-4B61-9E2C-FC20065225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C6A62C2-5797-45A3-ADC5-191F4DAB2D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D142BFE-34AB-460E-A989-55EB2374E08F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E186A726-152A-483C-9764-EB8CF71BA370}"/>
    <w:embedBold r:id="rId9" w:fontKey="{685D085D-3ECC-41BB-A748-129651B3127D}"/>
    <w:embedItalic r:id="rId10" w:fontKey="{D050F3E6-06CE-49FD-B8C0-7D8DC87E78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DA1A3E4-8B1D-44E6-B361-501B3DE19F8E}"/>
    <w:embedBold r:id="rId12" w:fontKey="{7CEE0AB6-CCDA-453F-9B7F-F39CE16E71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4DFAB7B-6C07-4784-B87B-C62998065DA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8F5ED13C-49DF-4E18-B3EA-E38285F3C698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673B" w14:textId="77777777" w:rsidR="002D42A1" w:rsidRDefault="002D42A1" w:rsidP="00E26678">
      <w:pPr>
        <w:spacing w:after="0"/>
      </w:pPr>
      <w:r>
        <w:separator/>
      </w:r>
    </w:p>
  </w:footnote>
  <w:footnote w:type="continuationSeparator" w:id="0">
    <w:p w14:paraId="7DD54FB8" w14:textId="77777777" w:rsidR="002D42A1" w:rsidRDefault="002D42A1" w:rsidP="00E26678">
      <w:pPr>
        <w:spacing w:after="0"/>
      </w:pPr>
      <w:r>
        <w:continuationSeparator/>
      </w:r>
    </w:p>
  </w:footnote>
  <w:footnote w:type="continuationNotice" w:id="1">
    <w:p w14:paraId="37DC2723" w14:textId="77777777" w:rsidR="002D42A1" w:rsidRDefault="002D42A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10543"/>
      <w:gridCol w:w="236"/>
    </w:tblGrid>
    <w:tr w:rsidR="00C53E63" w14:paraId="57B2B7F7" w14:textId="77777777" w:rsidTr="00CE2D5F">
      <w:trPr>
        <w:trHeight w:val="350"/>
      </w:trPr>
      <w:tc>
        <w:tcPr>
          <w:tcW w:w="7915" w:type="dxa"/>
        </w:tcPr>
        <w:p w14:paraId="6381C5DA" w14:textId="77777777" w:rsidR="00C53E63" w:rsidRDefault="00C53E63" w:rsidP="00C53E63"/>
        <w:tbl>
          <w:tblPr>
            <w:tblStyle w:val="TableGrid"/>
            <w:tblW w:w="1043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right w:w="0" w:type="dxa"/>
            </w:tblCellMar>
            <w:tblLook w:val="04A0" w:firstRow="1" w:lastRow="0" w:firstColumn="1" w:lastColumn="0" w:noHBand="0" w:noVBand="1"/>
          </w:tblPr>
          <w:tblGrid>
            <w:gridCol w:w="7915"/>
            <w:gridCol w:w="2520"/>
          </w:tblGrid>
          <w:tr w:rsidR="00C53E63" w14:paraId="1D7B78DC" w14:textId="77777777" w:rsidTr="00CE2D5F">
            <w:trPr>
              <w:trHeight w:val="350"/>
            </w:trPr>
            <w:tc>
              <w:tcPr>
                <w:tcW w:w="7915" w:type="dxa"/>
              </w:tcPr>
              <w:p w14:paraId="04901DE8" w14:textId="77777777" w:rsidR="00C53E63" w:rsidRDefault="00C53E63" w:rsidP="00C53E63">
                <w:pPr>
                  <w:pStyle w:val="Head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7E48568B" wp14:editId="5B44DC49">
                      <wp:simplePos x="0" y="0"/>
                      <wp:positionH relativeFrom="margin">
                        <wp:posOffset>3383893</wp:posOffset>
                      </wp:positionH>
                      <wp:positionV relativeFrom="paragraph">
                        <wp:posOffset>-2636</wp:posOffset>
                      </wp:positionV>
                      <wp:extent cx="3010632" cy="577562"/>
                      <wp:effectExtent l="0" t="0" r="0" b="0"/>
                      <wp:wrapNone/>
                      <wp:docPr id="15" name="Pictur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0632" cy="5775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rFonts w:ascii="Noto Sans SemBd" w:hAnsi="Noto Sans SemBd" w:cs="Noto Sans SemBd"/>
                    <w:b/>
                    <w:bCs/>
                    <w:noProof/>
                    <w:color w:val="267FFF"/>
                  </w:rPr>
                  <w:drawing>
                    <wp:inline distT="0" distB="0" distL="0" distR="0" wp14:anchorId="3386B689" wp14:editId="7BC3D4A0">
                      <wp:extent cx="3176402" cy="512699"/>
                      <wp:effectExtent l="0" t="0" r="0" b="0"/>
                      <wp:docPr id="1" name="Pictur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6402" cy="512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20" w:type="dxa"/>
                <w:tcMar>
                  <w:left w:w="230" w:type="dxa"/>
                </w:tcMar>
              </w:tcPr>
              <w:p w14:paraId="27D7FB5D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3D2ED76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DEC9710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86C40CB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5BFE6883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49FC4F58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F7CB011" w14:textId="77777777" w:rsidR="00C53E63" w:rsidRPr="0016153D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</w:tc>
          </w:tr>
        </w:tbl>
        <w:p w14:paraId="24D84CFE" w14:textId="77777777" w:rsidR="00C53E63" w:rsidRDefault="00C53E63" w:rsidP="00C53E63">
          <w:pPr>
            <w:pStyle w:val="Header"/>
          </w:pPr>
        </w:p>
      </w:tc>
      <w:tc>
        <w:tcPr>
          <w:tcW w:w="2520" w:type="dxa"/>
          <w:tcMar>
            <w:left w:w="230" w:type="dxa"/>
          </w:tcMar>
        </w:tcPr>
        <w:p w14:paraId="190E612D" w14:textId="77777777" w:rsidR="00C53E63" w:rsidRPr="0016153D" w:rsidRDefault="00C53E63" w:rsidP="00C53E63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2A05"/>
    <w:multiLevelType w:val="multilevel"/>
    <w:tmpl w:val="92B6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92D1D"/>
    <w:multiLevelType w:val="multilevel"/>
    <w:tmpl w:val="FBFE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140F458A"/>
    <w:multiLevelType w:val="hybridMultilevel"/>
    <w:tmpl w:val="E696A1A2"/>
    <w:lvl w:ilvl="0" w:tplc="59E89366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A3003"/>
    <w:multiLevelType w:val="hybridMultilevel"/>
    <w:tmpl w:val="74D223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91715"/>
    <w:multiLevelType w:val="multilevel"/>
    <w:tmpl w:val="6E24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5B22AE"/>
    <w:multiLevelType w:val="multilevel"/>
    <w:tmpl w:val="4D1EF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3B781A"/>
    <w:multiLevelType w:val="multilevel"/>
    <w:tmpl w:val="939E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013B8"/>
    <w:multiLevelType w:val="multilevel"/>
    <w:tmpl w:val="790C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42FC08E9"/>
    <w:multiLevelType w:val="multilevel"/>
    <w:tmpl w:val="F9AA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916AD0"/>
    <w:multiLevelType w:val="multilevel"/>
    <w:tmpl w:val="18C0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D7D07"/>
    <w:multiLevelType w:val="multilevel"/>
    <w:tmpl w:val="7A8C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087060"/>
    <w:multiLevelType w:val="multilevel"/>
    <w:tmpl w:val="AE90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B67017"/>
    <w:multiLevelType w:val="multilevel"/>
    <w:tmpl w:val="00E2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524542"/>
    <w:multiLevelType w:val="multilevel"/>
    <w:tmpl w:val="8DAC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3F20C8"/>
    <w:multiLevelType w:val="multilevel"/>
    <w:tmpl w:val="9A86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2055507">
    <w:abstractNumId w:val="13"/>
  </w:num>
  <w:num w:numId="2" w16cid:durableId="309678085">
    <w:abstractNumId w:val="4"/>
  </w:num>
  <w:num w:numId="3" w16cid:durableId="126826306">
    <w:abstractNumId w:val="3"/>
  </w:num>
  <w:num w:numId="4" w16cid:durableId="829177691">
    <w:abstractNumId w:val="10"/>
  </w:num>
  <w:num w:numId="5" w16cid:durableId="1236621772">
    <w:abstractNumId w:val="2"/>
  </w:num>
  <w:num w:numId="6" w16cid:durableId="1265966895">
    <w:abstractNumId w:val="6"/>
  </w:num>
  <w:num w:numId="7" w16cid:durableId="134570032">
    <w:abstractNumId w:val="11"/>
  </w:num>
  <w:num w:numId="8" w16cid:durableId="1242956047">
    <w:abstractNumId w:val="16"/>
  </w:num>
  <w:num w:numId="9" w16cid:durableId="1157041078">
    <w:abstractNumId w:val="8"/>
  </w:num>
  <w:num w:numId="10" w16cid:durableId="1884095992">
    <w:abstractNumId w:val="9"/>
  </w:num>
  <w:num w:numId="11" w16cid:durableId="725495177">
    <w:abstractNumId w:val="0"/>
  </w:num>
  <w:num w:numId="12" w16cid:durableId="360589613">
    <w:abstractNumId w:val="18"/>
  </w:num>
  <w:num w:numId="13" w16cid:durableId="1439985346">
    <w:abstractNumId w:val="15"/>
  </w:num>
  <w:num w:numId="14" w16cid:durableId="1585260375">
    <w:abstractNumId w:val="14"/>
  </w:num>
  <w:num w:numId="15" w16cid:durableId="1825857817">
    <w:abstractNumId w:val="17"/>
  </w:num>
  <w:num w:numId="16" w16cid:durableId="1127510113">
    <w:abstractNumId w:val="12"/>
  </w:num>
  <w:num w:numId="17" w16cid:durableId="308825964">
    <w:abstractNumId w:val="7"/>
  </w:num>
  <w:num w:numId="18" w16cid:durableId="378675353">
    <w:abstractNumId w:val="1"/>
  </w:num>
  <w:num w:numId="19" w16cid:durableId="17686496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3408C"/>
    <w:rsid w:val="000370FD"/>
    <w:rsid w:val="00043261"/>
    <w:rsid w:val="00050B22"/>
    <w:rsid w:val="000551D3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B50BD"/>
    <w:rsid w:val="000C1DD4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92DF0"/>
    <w:rsid w:val="00195AA5"/>
    <w:rsid w:val="001A6911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BF9"/>
    <w:rsid w:val="002518C6"/>
    <w:rsid w:val="00251E9F"/>
    <w:rsid w:val="0026722E"/>
    <w:rsid w:val="00270D76"/>
    <w:rsid w:val="00297C84"/>
    <w:rsid w:val="002A42B4"/>
    <w:rsid w:val="002D42A1"/>
    <w:rsid w:val="003029D6"/>
    <w:rsid w:val="00303C66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F0278"/>
    <w:rsid w:val="003F4725"/>
    <w:rsid w:val="003F61BF"/>
    <w:rsid w:val="003F683E"/>
    <w:rsid w:val="003F6AF9"/>
    <w:rsid w:val="00406590"/>
    <w:rsid w:val="00413C67"/>
    <w:rsid w:val="004206BF"/>
    <w:rsid w:val="00423926"/>
    <w:rsid w:val="00426AF7"/>
    <w:rsid w:val="00435A85"/>
    <w:rsid w:val="00441B51"/>
    <w:rsid w:val="0044603E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3282A"/>
    <w:rsid w:val="0053783B"/>
    <w:rsid w:val="00547827"/>
    <w:rsid w:val="0055388C"/>
    <w:rsid w:val="00555F26"/>
    <w:rsid w:val="00557FED"/>
    <w:rsid w:val="00560A93"/>
    <w:rsid w:val="00560AC3"/>
    <w:rsid w:val="00561F31"/>
    <w:rsid w:val="00567D40"/>
    <w:rsid w:val="00596EB2"/>
    <w:rsid w:val="005A7E5A"/>
    <w:rsid w:val="005C349F"/>
    <w:rsid w:val="005E444C"/>
    <w:rsid w:val="005F2F01"/>
    <w:rsid w:val="00602B10"/>
    <w:rsid w:val="00642778"/>
    <w:rsid w:val="006438FF"/>
    <w:rsid w:val="00643A19"/>
    <w:rsid w:val="0064530B"/>
    <w:rsid w:val="00652D64"/>
    <w:rsid w:val="00663FE7"/>
    <w:rsid w:val="006701CD"/>
    <w:rsid w:val="006A7CE7"/>
    <w:rsid w:val="006B327E"/>
    <w:rsid w:val="006E33D5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7513F"/>
    <w:rsid w:val="0078630F"/>
    <w:rsid w:val="007C7CBD"/>
    <w:rsid w:val="007E50D0"/>
    <w:rsid w:val="007F029E"/>
    <w:rsid w:val="00803EDC"/>
    <w:rsid w:val="008155D5"/>
    <w:rsid w:val="00837F19"/>
    <w:rsid w:val="00860DD4"/>
    <w:rsid w:val="008A0121"/>
    <w:rsid w:val="008A28E5"/>
    <w:rsid w:val="008C741B"/>
    <w:rsid w:val="008E3922"/>
    <w:rsid w:val="008F251F"/>
    <w:rsid w:val="0090385F"/>
    <w:rsid w:val="00907C25"/>
    <w:rsid w:val="009159B0"/>
    <w:rsid w:val="00926195"/>
    <w:rsid w:val="00934993"/>
    <w:rsid w:val="00936659"/>
    <w:rsid w:val="0096152A"/>
    <w:rsid w:val="00964393"/>
    <w:rsid w:val="009A055A"/>
    <w:rsid w:val="009A53C5"/>
    <w:rsid w:val="009A6B93"/>
    <w:rsid w:val="009D045D"/>
    <w:rsid w:val="009D1F85"/>
    <w:rsid w:val="009F0CA2"/>
    <w:rsid w:val="00A053BC"/>
    <w:rsid w:val="00A52B0F"/>
    <w:rsid w:val="00A5406C"/>
    <w:rsid w:val="00A54E3F"/>
    <w:rsid w:val="00A6101A"/>
    <w:rsid w:val="00A804F1"/>
    <w:rsid w:val="00AA15D9"/>
    <w:rsid w:val="00AC07C2"/>
    <w:rsid w:val="00AD0000"/>
    <w:rsid w:val="00AE77E4"/>
    <w:rsid w:val="00B07EC2"/>
    <w:rsid w:val="00B12BC9"/>
    <w:rsid w:val="00B13763"/>
    <w:rsid w:val="00B15A74"/>
    <w:rsid w:val="00B23174"/>
    <w:rsid w:val="00B411A5"/>
    <w:rsid w:val="00B5207D"/>
    <w:rsid w:val="00B52F98"/>
    <w:rsid w:val="00B57F94"/>
    <w:rsid w:val="00B7051A"/>
    <w:rsid w:val="00B732C3"/>
    <w:rsid w:val="00B8325C"/>
    <w:rsid w:val="00B91FB9"/>
    <w:rsid w:val="00BA50C4"/>
    <w:rsid w:val="00BE5C9F"/>
    <w:rsid w:val="00BF2099"/>
    <w:rsid w:val="00C22597"/>
    <w:rsid w:val="00C24EA4"/>
    <w:rsid w:val="00C30E8C"/>
    <w:rsid w:val="00C34726"/>
    <w:rsid w:val="00C36812"/>
    <w:rsid w:val="00C465C5"/>
    <w:rsid w:val="00C53E63"/>
    <w:rsid w:val="00C569C4"/>
    <w:rsid w:val="00C97CB2"/>
    <w:rsid w:val="00CA5A4F"/>
    <w:rsid w:val="00CA7693"/>
    <w:rsid w:val="00CE08AD"/>
    <w:rsid w:val="00CE2653"/>
    <w:rsid w:val="00CF20CF"/>
    <w:rsid w:val="00CF2709"/>
    <w:rsid w:val="00D05DFE"/>
    <w:rsid w:val="00D315DD"/>
    <w:rsid w:val="00D374B0"/>
    <w:rsid w:val="00D53031"/>
    <w:rsid w:val="00D53FC8"/>
    <w:rsid w:val="00D54EEF"/>
    <w:rsid w:val="00D568E0"/>
    <w:rsid w:val="00D92C6A"/>
    <w:rsid w:val="00DB1C88"/>
    <w:rsid w:val="00DB2879"/>
    <w:rsid w:val="00DD19AD"/>
    <w:rsid w:val="00DD3373"/>
    <w:rsid w:val="00DE696C"/>
    <w:rsid w:val="00DE7D15"/>
    <w:rsid w:val="00DF693C"/>
    <w:rsid w:val="00E00724"/>
    <w:rsid w:val="00E00915"/>
    <w:rsid w:val="00E2007C"/>
    <w:rsid w:val="00E26678"/>
    <w:rsid w:val="00E36D5C"/>
    <w:rsid w:val="00E4410A"/>
    <w:rsid w:val="00EC64DF"/>
    <w:rsid w:val="00ED09C6"/>
    <w:rsid w:val="00ED3E05"/>
    <w:rsid w:val="00F01E0A"/>
    <w:rsid w:val="00F0515F"/>
    <w:rsid w:val="00F140A8"/>
    <w:rsid w:val="00F40A61"/>
    <w:rsid w:val="00F44252"/>
    <w:rsid w:val="00F61B30"/>
    <w:rsid w:val="00F853E3"/>
    <w:rsid w:val="00F8751D"/>
    <w:rsid w:val="00F940CA"/>
    <w:rsid w:val="00FB4C01"/>
    <w:rsid w:val="00FB5516"/>
    <w:rsid w:val="00FC1A25"/>
    <w:rsid w:val="00FC4F54"/>
    <w:rsid w:val="00FC4FD9"/>
    <w:rsid w:val="00FC79F0"/>
    <w:rsid w:val="00FE2215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2C95"/>
    <w:pPr>
      <w:keepNext/>
      <w:keepLines/>
      <w:spacing w:after="0"/>
      <w:outlineLvl w:val="0"/>
    </w:pPr>
    <w:rPr>
      <w:rFonts w:ascii="Arial" w:eastAsiaTheme="majorEastAsia" w:hAnsi="Arial" w:cs="Noto Sans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1D89"/>
    <w:pPr>
      <w:keepNext/>
      <w:keepLines/>
      <w:numPr>
        <w:numId w:val="2"/>
      </w:numPr>
      <w:spacing w:before="120" w:after="0"/>
      <w:ind w:left="270" w:hanging="45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242C95"/>
    <w:rPr>
      <w:rFonts w:ascii="Arial" w:eastAsiaTheme="majorEastAsia" w:hAnsi="Arial" w:cs="Noto Sans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D89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  <w:style w:type="paragraph" w:customStyle="1" w:styleId="paragraph">
    <w:name w:val="paragraph"/>
    <w:basedOn w:val="Normal"/>
    <w:rsid w:val="00B13763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normaltextrun">
    <w:name w:val="normaltextrun"/>
    <w:basedOn w:val="DefaultParagraphFont"/>
    <w:rsid w:val="00B13763"/>
  </w:style>
  <w:style w:type="character" w:customStyle="1" w:styleId="eop">
    <w:name w:val="eop"/>
    <w:basedOn w:val="DefaultParagraphFont"/>
    <w:rsid w:val="00B13763"/>
  </w:style>
  <w:style w:type="paragraph" w:styleId="NormalWeb">
    <w:name w:val="Normal (Web)"/>
    <w:basedOn w:val="Normal"/>
    <w:uiPriority w:val="99"/>
    <w:semiHidden/>
    <w:unhideWhenUsed/>
    <w:rsid w:val="007F029E"/>
    <w:pPr>
      <w:spacing w:before="100" w:beforeAutospacing="1" w:after="100" w:afterAutospacing="1"/>
    </w:pPr>
    <w:rPr>
      <w:rFonts w:eastAsia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8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295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435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4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12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4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6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7328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5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92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058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22475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1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1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4537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39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90907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4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658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4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6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16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96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9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1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65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8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7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5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2023-04-24T13:55:00Z</dcterms:created>
  <dcterms:modified xsi:type="dcterms:W3CDTF">2023-04-24T13:55:00Z</dcterms:modified>
</cp:coreProperties>
</file>